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2B9" w:rsidRDefault="002D52B9">
      <w:r>
        <w:br/>
      </w:r>
      <w:r w:rsidR="00E325E4">
        <w:rPr>
          <w:noProof/>
          <w:lang w:eastAsia="ru-RU"/>
        </w:rPr>
        <w:drawing>
          <wp:inline distT="0" distB="0" distL="0" distR="0">
            <wp:extent cx="3858636" cy="8383509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422" cy="838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2C6">
        <w:rPr>
          <w:noProof/>
          <w:lang w:eastAsia="ru-RU"/>
        </w:rPr>
        <w:lastRenderedPageBreak/>
        <w:drawing>
          <wp:inline distT="0" distB="0" distL="0" distR="0">
            <wp:extent cx="3956448" cy="8574909"/>
            <wp:effectExtent l="0" t="0" r="6350" b="0"/>
            <wp:docPr id="4" name="Рисунок 4" descr="C:\Users\Smith\Desktop\Игра\Игра\1 (14) —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mith\Desktop\Игра\Игра\1 (14) — копия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30" cy="858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Default="008E2040"/>
    <w:p w:rsidR="008E2040" w:rsidRDefault="008E2040"/>
    <w:p w:rsidR="008E2040" w:rsidRDefault="008E2040">
      <w:r>
        <w:rPr>
          <w:noProof/>
          <w:lang w:eastAsia="ru-RU"/>
        </w:rPr>
        <w:lastRenderedPageBreak/>
        <w:drawing>
          <wp:inline distT="0" distB="0" distL="0" distR="0" wp14:anchorId="295E94EE" wp14:editId="2C843711">
            <wp:extent cx="5940425" cy="2504004"/>
            <wp:effectExtent l="0" t="0" r="3175" b="0"/>
            <wp:docPr id="108" name="Рисунок 108" descr="C:\Users\Smith\Desktop\Игра файлы\Галактик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mith\Desktop\Игра файлы\Галактика 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Default="008E2040"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5939155" cy="5142230"/>
            <wp:effectExtent l="0" t="0" r="444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Pr="008E2040" w:rsidRDefault="008E2040" w:rsidP="008E2040">
      <w:pPr>
        <w:ind w:firstLine="708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40425"/>
            <wp:effectExtent l="0" t="0" r="3175" b="3175"/>
            <wp:docPr id="12" name="Рисунок 12" descr="C:\Users\Smith\Desktop\Игра файлы\Галактика- Солнечная система\Artist's_impression_of_the_Milky_Way_(updated_-_annotated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mith\Desktop\Игра файлы\Галактика- Солнечная система\Artist's_impression_of_the_Milky_Way_(updated_-_annotated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Default="008E2040">
      <w:r>
        <w:rPr>
          <w:noProof/>
          <w:lang w:eastAsia="ru-RU"/>
        </w:rPr>
        <w:drawing>
          <wp:inline distT="0" distB="0" distL="0" distR="0">
            <wp:extent cx="5930265" cy="25076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Pr="008E2040" w:rsidRDefault="008E2040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30020" cy="298374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56" cy="298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Default="008E2040">
      <w:r>
        <w:rPr>
          <w:noProof/>
          <w:sz w:val="24"/>
          <w:lang w:eastAsia="ru-RU"/>
        </w:rPr>
        <w:drawing>
          <wp:inline distT="0" distB="0" distL="0" distR="0" wp14:anchorId="56C97AD8" wp14:editId="0A7AA7C2">
            <wp:extent cx="5930020" cy="3005760"/>
            <wp:effectExtent l="0" t="0" r="0" b="4445"/>
            <wp:docPr id="94" name="Рисунок 94" descr="C:\Users\Smith\Desktop\Игра файлы\Solar_System_true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mith\Desktop\Игра файлы\Solar_System_true_colo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62" cy="30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040" w:rsidRDefault="008E2040"/>
    <w:p w:rsidR="008E2040" w:rsidRDefault="008E2040" w:rsidP="008E2040">
      <w:r>
        <w:t>Начало игры, пояснение:</w:t>
      </w:r>
    </w:p>
    <w:p w:rsidR="008E2040" w:rsidRDefault="008E2040" w:rsidP="008E2040">
      <w:r>
        <w:t xml:space="preserve">Необходимо  спустить </w:t>
      </w:r>
      <w:proofErr w:type="spellStart"/>
      <w:r>
        <w:t>искуственные</w:t>
      </w:r>
      <w:proofErr w:type="spellEnd"/>
      <w:r>
        <w:t xml:space="preserve"> спутники и аппараты для сбора информации с поверхности на орбиты и на сами космические объекты солнечной системы, но для этого нужно уничтожить ставшие враждебными  корабли и  </w:t>
      </w:r>
      <w:proofErr w:type="spellStart"/>
      <w:r>
        <w:t>искуственные</w:t>
      </w:r>
      <w:proofErr w:type="spellEnd"/>
      <w:r>
        <w:t xml:space="preserve"> спутники, имеющие сбой ИИ, расчищая себе путь от космического мусора, астероидов и комет.</w:t>
      </w:r>
      <w:r>
        <w:br/>
      </w:r>
    </w:p>
    <w:p w:rsidR="00C04B35" w:rsidRDefault="00C04B35"/>
    <w:p w:rsidR="00C1005D" w:rsidRDefault="00B45E9D">
      <w:r>
        <w:rPr>
          <w:noProof/>
          <w:lang w:eastAsia="ru-RU"/>
        </w:rPr>
        <w:lastRenderedPageBreak/>
        <w:drawing>
          <wp:inline distT="0" distB="0" distL="0" distR="0">
            <wp:extent cx="5939155" cy="715200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1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E9D" w:rsidRDefault="00B45E9D">
      <w:pPr>
        <w:rPr>
          <w:b/>
          <w:sz w:val="24"/>
        </w:rPr>
      </w:pPr>
    </w:p>
    <w:p w:rsidR="00B45E9D" w:rsidRDefault="00B45E9D">
      <w:pPr>
        <w:rPr>
          <w:b/>
          <w:sz w:val="24"/>
        </w:rPr>
      </w:pPr>
      <w:r>
        <w:rPr>
          <w:b/>
          <w:noProof/>
          <w:sz w:val="24"/>
          <w:lang w:eastAsia="ru-RU"/>
        </w:rPr>
        <w:lastRenderedPageBreak/>
        <w:drawing>
          <wp:inline distT="0" distB="0" distL="0" distR="0">
            <wp:extent cx="5939155" cy="527812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E9D" w:rsidRDefault="00B45E9D">
      <w:pPr>
        <w:rPr>
          <w:b/>
          <w:sz w:val="24"/>
        </w:rPr>
      </w:pPr>
      <w:r>
        <w:rPr>
          <w:b/>
          <w:noProof/>
          <w:sz w:val="24"/>
          <w:lang w:eastAsia="ru-RU"/>
        </w:rPr>
        <w:lastRenderedPageBreak/>
        <w:drawing>
          <wp:inline distT="0" distB="0" distL="0" distR="0">
            <wp:extent cx="5939155" cy="612013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E9D" w:rsidRDefault="00B45E9D">
      <w:pPr>
        <w:rPr>
          <w:b/>
          <w:sz w:val="24"/>
        </w:rPr>
      </w:pPr>
    </w:p>
    <w:p w:rsidR="00B45E9D" w:rsidRDefault="00B45E9D">
      <w:pPr>
        <w:rPr>
          <w:b/>
          <w:sz w:val="24"/>
        </w:rPr>
      </w:pPr>
    </w:p>
    <w:p w:rsidR="00B45E9D" w:rsidRDefault="00DA33BE">
      <w:pPr>
        <w:rPr>
          <w:b/>
          <w:sz w:val="24"/>
        </w:rPr>
      </w:pPr>
      <w:r>
        <w:rPr>
          <w:b/>
          <w:noProof/>
          <w:sz w:val="24"/>
          <w:lang w:eastAsia="ru-RU"/>
        </w:rPr>
        <w:lastRenderedPageBreak/>
        <w:drawing>
          <wp:inline distT="0" distB="0" distL="0" distR="0">
            <wp:extent cx="5925185" cy="37541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E" w:rsidRDefault="00DA33BE">
      <w:r>
        <w:rPr>
          <w:noProof/>
          <w:sz w:val="24"/>
          <w:lang w:eastAsia="ru-RU"/>
        </w:rPr>
        <w:drawing>
          <wp:inline distT="0" distB="0" distL="0" distR="0" wp14:anchorId="3C878F70" wp14:editId="379681F9">
            <wp:extent cx="5930020" cy="3097485"/>
            <wp:effectExtent l="0" t="0" r="0" b="8255"/>
            <wp:docPr id="18" name="Рисунок 18" descr="Зем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Земля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81" cy="30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E" w:rsidRPr="00DA33BE" w:rsidRDefault="00DA33BE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30265" cy="67360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E" w:rsidRDefault="00DA33BE"/>
    <w:p w:rsidR="00DA33BE" w:rsidRDefault="00DA33BE">
      <w:r>
        <w:rPr>
          <w:noProof/>
          <w:lang w:eastAsia="ru-RU"/>
        </w:rPr>
        <w:lastRenderedPageBreak/>
        <w:drawing>
          <wp:inline distT="0" distB="0" distL="0" distR="0">
            <wp:extent cx="4970391" cy="5030973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427" cy="50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DA33BE" w:rsidRDefault="00DA33BE"/>
    <w:p w:rsidR="002F70BE" w:rsidRDefault="008E2040">
      <w:r>
        <w:lastRenderedPageBreak/>
        <w:br/>
      </w:r>
      <w:r w:rsidR="002F70BE">
        <w:t>Фон сдвигается.</w:t>
      </w:r>
      <w:r w:rsidR="002F70BE">
        <w:br/>
        <w:t>Игра начинается с Земли.</w:t>
      </w:r>
      <w:r w:rsidR="002F70BE">
        <w:br/>
        <w:t>Низкая орбита</w:t>
      </w:r>
    </w:p>
    <w:p w:rsidR="00230414" w:rsidRDefault="002D52B9">
      <w:r>
        <w:rPr>
          <w:noProof/>
          <w:lang w:eastAsia="ru-RU"/>
        </w:rPr>
        <w:drawing>
          <wp:inline distT="0" distB="0" distL="0" distR="0">
            <wp:extent cx="5069840" cy="434149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929" w:rsidRDefault="00EA1929"/>
    <w:p w:rsidR="00EA1929" w:rsidRDefault="00EA1929"/>
    <w:p w:rsidR="00EA1929" w:rsidRDefault="00EA1929"/>
    <w:p w:rsidR="00EA1929" w:rsidRDefault="00E325E4">
      <w:r>
        <w:rPr>
          <w:noProof/>
          <w:lang w:eastAsia="ru-RU"/>
        </w:rPr>
        <w:lastRenderedPageBreak/>
        <w:drawing>
          <wp:inline distT="0" distB="0" distL="0" distR="0">
            <wp:extent cx="6192324" cy="8338242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748" cy="833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929" w:rsidRDefault="00EA1929"/>
    <w:p w:rsidR="00EA1929" w:rsidRDefault="00346FC7">
      <w:r>
        <w:rPr>
          <w:noProof/>
          <w:lang w:eastAsia="ru-RU"/>
        </w:rPr>
        <w:lastRenderedPageBreak/>
        <w:drawing>
          <wp:inline distT="0" distB="0" distL="0" distR="0">
            <wp:extent cx="4264025" cy="92436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924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BE" w:rsidRDefault="00DA33BE">
      <w:r>
        <w:rPr>
          <w:noProof/>
          <w:lang w:eastAsia="ru-RU"/>
        </w:rPr>
        <w:lastRenderedPageBreak/>
        <w:drawing>
          <wp:inline distT="0" distB="0" distL="0" distR="0">
            <wp:extent cx="5939155" cy="9135110"/>
            <wp:effectExtent l="0" t="0" r="444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913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33BE" w:rsidRDefault="00DA33BE"/>
    <w:p w:rsidR="00230414" w:rsidRDefault="00230414">
      <w:r>
        <w:t>Пример экрана при переходе на новую локацию</w:t>
      </w:r>
      <w:r w:rsidR="00C950B4">
        <w:t xml:space="preserve"> </w:t>
      </w:r>
    </w:p>
    <w:p w:rsidR="007A182F" w:rsidRDefault="00D649A5">
      <w:r>
        <w:rPr>
          <w:noProof/>
          <w:lang w:eastAsia="ru-RU"/>
        </w:rPr>
        <w:drawing>
          <wp:inline distT="0" distB="0" distL="0" distR="0">
            <wp:extent cx="5085080" cy="503301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2F" w:rsidRPr="007A182F" w:rsidRDefault="007A182F" w:rsidP="007A182F"/>
    <w:p w:rsidR="007A182F" w:rsidRDefault="007A182F" w:rsidP="007A182F"/>
    <w:p w:rsidR="007A182F" w:rsidRDefault="007A182F" w:rsidP="007A182F"/>
    <w:p w:rsidR="007A182F" w:rsidRDefault="007A182F" w:rsidP="007A182F"/>
    <w:p w:rsidR="00673DE0" w:rsidRDefault="007A182F" w:rsidP="007A182F">
      <w:pPr>
        <w:tabs>
          <w:tab w:val="left" w:pos="1260"/>
        </w:tabs>
      </w:pPr>
      <w:r>
        <w:lastRenderedPageBreak/>
        <w:tab/>
      </w:r>
      <w:r w:rsidR="00673DE0">
        <w:rPr>
          <w:noProof/>
          <w:lang w:eastAsia="ru-RU"/>
        </w:rPr>
        <w:drawing>
          <wp:inline distT="0" distB="0" distL="0" distR="0">
            <wp:extent cx="5200650" cy="523626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09" cy="524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DE0" w:rsidRDefault="00673DE0" w:rsidP="00673DE0"/>
    <w:p w:rsidR="00CC173C" w:rsidRDefault="00673DE0" w:rsidP="00673DE0">
      <w:pPr>
        <w:tabs>
          <w:tab w:val="left" w:pos="173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35345" cy="3804285"/>
            <wp:effectExtent l="0" t="0" r="825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C" w:rsidRDefault="00CC173C" w:rsidP="00CC173C"/>
    <w:p w:rsidR="00230414" w:rsidRDefault="00CC173C" w:rsidP="00CC173C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5329595" cy="4670799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596" cy="467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BE" w:rsidRDefault="004F231F" w:rsidP="00CC173C">
      <w:pPr>
        <w:ind w:firstLine="708"/>
      </w:pPr>
      <w:r>
        <w:lastRenderedPageBreak/>
        <w:t>Процесс игры</w:t>
      </w:r>
    </w:p>
    <w:p w:rsidR="00F45020" w:rsidRPr="002F70BE" w:rsidRDefault="00F45020" w:rsidP="002F70BE"/>
    <w:p w:rsidR="004F231F" w:rsidRPr="00F45020" w:rsidRDefault="005D5FC3" w:rsidP="00F45020">
      <w:pPr>
        <w:ind w:firstLine="708"/>
      </w:pPr>
      <w:r>
        <w:rPr>
          <w:noProof/>
          <w:lang w:eastAsia="ru-RU"/>
        </w:rPr>
        <w:drawing>
          <wp:inline distT="0" distB="0" distL="0" distR="0">
            <wp:extent cx="4391025" cy="68351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231F" w:rsidRPr="00F450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1249"/>
    <w:rsid w:val="001508A7"/>
    <w:rsid w:val="0016352F"/>
    <w:rsid w:val="00230414"/>
    <w:rsid w:val="002D52B9"/>
    <w:rsid w:val="002F70BE"/>
    <w:rsid w:val="00346FC7"/>
    <w:rsid w:val="004E32C6"/>
    <w:rsid w:val="004F231F"/>
    <w:rsid w:val="005D5FC3"/>
    <w:rsid w:val="0062176E"/>
    <w:rsid w:val="00673DE0"/>
    <w:rsid w:val="00721695"/>
    <w:rsid w:val="007A182F"/>
    <w:rsid w:val="00891322"/>
    <w:rsid w:val="008E2040"/>
    <w:rsid w:val="00984012"/>
    <w:rsid w:val="00B10AA8"/>
    <w:rsid w:val="00B45E9D"/>
    <w:rsid w:val="00C04B35"/>
    <w:rsid w:val="00C1005D"/>
    <w:rsid w:val="00C950B4"/>
    <w:rsid w:val="00CC173C"/>
    <w:rsid w:val="00D01249"/>
    <w:rsid w:val="00D649A5"/>
    <w:rsid w:val="00DA33BE"/>
    <w:rsid w:val="00E325E4"/>
    <w:rsid w:val="00EA1929"/>
    <w:rsid w:val="00F45020"/>
    <w:rsid w:val="00F7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04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04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04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04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19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</dc:creator>
  <cp:keywords/>
  <dc:description/>
  <cp:lastModifiedBy>Smith</cp:lastModifiedBy>
  <cp:revision>26</cp:revision>
  <dcterms:created xsi:type="dcterms:W3CDTF">2023-05-18T17:15:00Z</dcterms:created>
  <dcterms:modified xsi:type="dcterms:W3CDTF">2023-11-14T10:42:00Z</dcterms:modified>
</cp:coreProperties>
</file>